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45" w:rsidRDefault="00B66F81" w:rsidP="00F57845">
      <w:r>
        <w:t xml:space="preserve">Очиститель-дезодорант кондиционеров </w:t>
      </w:r>
      <w:r w:rsidR="004D6902">
        <w:t>(дымовая шашка)</w:t>
      </w:r>
      <w:r w:rsidR="006E55E3" w:rsidRPr="006E55E3">
        <w:t xml:space="preserve"> </w:t>
      </w:r>
      <w:r w:rsidR="00F57845">
        <w:t>АС-050</w:t>
      </w:r>
      <w:r w:rsidR="004D6902">
        <w:t xml:space="preserve"> </w:t>
      </w:r>
    </w:p>
    <w:p w:rsidR="004D6902" w:rsidRDefault="006A0877" w:rsidP="00F57845">
      <w:r>
        <w:t>Эффективно удаляет неприятные запахи в салоне автомобиля и в системе кондиционирования, надолго оставляет приятный аромат лимона.</w:t>
      </w:r>
      <w:r w:rsidR="006E55E3">
        <w:t xml:space="preserve"> </w:t>
      </w:r>
      <w:r>
        <w:t>Быстрое и легкое в использовании средство.</w:t>
      </w:r>
    </w:p>
    <w:p w:rsidR="006D6C7D" w:rsidRDefault="006D6C7D" w:rsidP="00F57845">
      <w:r>
        <w:t>Способ применения</w:t>
      </w:r>
      <w:r w:rsidR="00F57845">
        <w:t>:</w:t>
      </w:r>
      <w:r>
        <w:t xml:space="preserve"> Заведите двигатель ав</w:t>
      </w:r>
      <w:r w:rsidR="00F57845">
        <w:t>томобиля.</w:t>
      </w:r>
      <w:r>
        <w:t xml:space="preserve"> </w:t>
      </w:r>
      <w:r w:rsidR="00F57845">
        <w:t>Включите кондиционер</w:t>
      </w:r>
      <w:r w:rsidR="006A0877">
        <w:t>,</w:t>
      </w:r>
      <w:r>
        <w:t xml:space="preserve"> </w:t>
      </w:r>
      <w:r w:rsidR="006A0877">
        <w:t>у</w:t>
      </w:r>
      <w:r>
        <w:t>становите его на мини</w:t>
      </w:r>
      <w:r w:rsidR="00F57845">
        <w:t>мальную температуру.</w:t>
      </w:r>
      <w:r>
        <w:t xml:space="preserve"> Поставьте вентилятор на режим </w:t>
      </w:r>
      <w:r w:rsidR="00F57845">
        <w:t>«максимум».</w:t>
      </w:r>
      <w:r>
        <w:t xml:space="preserve"> </w:t>
      </w:r>
      <w:r w:rsidR="00F57845">
        <w:t xml:space="preserve">Установите режим </w:t>
      </w:r>
      <w:commentRangeStart w:id="0"/>
      <w:r w:rsidR="00F57845">
        <w:t>“рециркуляция»</w:t>
      </w:r>
      <w:r w:rsidR="00B66F81">
        <w:t xml:space="preserve">. </w:t>
      </w:r>
      <w:commentRangeEnd w:id="0"/>
      <w:r w:rsidR="00B66F81">
        <w:rPr>
          <w:rStyle w:val="a3"/>
        </w:rPr>
        <w:commentReference w:id="0"/>
      </w:r>
      <w:r w:rsidR="006A0877">
        <w:t>Хорошо встряхните</w:t>
      </w:r>
      <w:r w:rsidR="00F57845">
        <w:t xml:space="preserve"> баллон,</w:t>
      </w:r>
      <w:r>
        <w:t xml:space="preserve"> </w:t>
      </w:r>
      <w:r w:rsidR="00F57845">
        <w:t>нажмите на распыли</w:t>
      </w:r>
      <w:r>
        <w:t>тель и зафиксируйте его в нажа</w:t>
      </w:r>
      <w:r w:rsidR="00F57845">
        <w:t>том положении.</w:t>
      </w:r>
      <w:r>
        <w:t xml:space="preserve"> </w:t>
      </w:r>
      <w:r w:rsidR="00F57845">
        <w:t>Оставьт</w:t>
      </w:r>
      <w:r>
        <w:t>е двигатель включенным и ВЫЙДИ</w:t>
      </w:r>
      <w:r w:rsidR="00F57845">
        <w:t>ТЕ ИЗ МАШИНЫ.</w:t>
      </w:r>
      <w:r>
        <w:t xml:space="preserve"> </w:t>
      </w:r>
      <w:r w:rsidR="00F57845">
        <w:t>Закройте двери и подождите 10 минут.</w:t>
      </w:r>
      <w:r>
        <w:t xml:space="preserve"> П</w:t>
      </w:r>
      <w:r w:rsidR="00F57845">
        <w:t>роветрите автомобиль в течение</w:t>
      </w:r>
      <w:r>
        <w:t xml:space="preserve"> следующих</w:t>
      </w:r>
      <w:r w:rsidR="00F57845">
        <w:t xml:space="preserve"> 10 минут.</w:t>
      </w:r>
      <w:r>
        <w:t xml:space="preserve"> </w:t>
      </w:r>
    </w:p>
    <w:p w:rsidR="00F57845" w:rsidRPr="00643D40" w:rsidRDefault="006D6C7D" w:rsidP="00F57845">
      <w:r>
        <w:t>МЕРЫ ПРЕ</w:t>
      </w:r>
      <w:r w:rsidR="00F57845">
        <w:t>ДОСТОРОЖНОСТИ:</w:t>
      </w:r>
      <w:r>
        <w:t xml:space="preserve"> </w:t>
      </w:r>
      <w:r w:rsidR="006A0877">
        <w:t>Огнеопасно</w:t>
      </w:r>
      <w:r w:rsidR="00F57845">
        <w:t>!</w:t>
      </w:r>
      <w:r>
        <w:t xml:space="preserve"> </w:t>
      </w:r>
      <w:r w:rsidR="006A0877">
        <w:t>Вдыхание концентрированных паров</w:t>
      </w:r>
      <w:r w:rsidR="006E55E3">
        <w:t xml:space="preserve"> </w:t>
      </w:r>
      <w:r w:rsidR="006A0877">
        <w:t>опасно для здоровья.</w:t>
      </w:r>
      <w:r w:rsidR="00643D40" w:rsidRPr="00643D40">
        <w:t xml:space="preserve"> </w:t>
      </w:r>
      <w:r w:rsidR="006A0877">
        <w:t>Может вызвать раздражение глаз,</w:t>
      </w:r>
      <w:r w:rsidR="00643D40" w:rsidRPr="00643D40">
        <w:t xml:space="preserve"> </w:t>
      </w:r>
      <w:r w:rsidR="006A0877">
        <w:t>кожи и дыхательного тракта.</w:t>
      </w:r>
      <w:r w:rsidR="00643D40" w:rsidRPr="00643D40">
        <w:t xml:space="preserve"> </w:t>
      </w:r>
      <w:r w:rsidR="006A0877">
        <w:t>Содержимое под давлением.</w:t>
      </w:r>
      <w:r w:rsidR="00643D40" w:rsidRPr="00643D40">
        <w:t xml:space="preserve"> </w:t>
      </w:r>
      <w:r w:rsidR="00643D40">
        <w:t>Не</w:t>
      </w:r>
      <w:r w:rsidR="00643D40" w:rsidRPr="00643D40">
        <w:t xml:space="preserve"> </w:t>
      </w:r>
      <w:r w:rsidR="00F57845">
        <w:t>распыля</w:t>
      </w:r>
      <w:r w:rsidR="006A0877">
        <w:t xml:space="preserve">йте </w:t>
      </w:r>
      <w:r w:rsidR="00F57845">
        <w:t>вблизи огня.</w:t>
      </w:r>
      <w:r w:rsidR="00643D40" w:rsidRPr="00643D40">
        <w:t xml:space="preserve"> </w:t>
      </w:r>
      <w:r w:rsidR="00880BCF">
        <w:t>И</w:t>
      </w:r>
      <w:r w:rsidR="00F57845">
        <w:t>збега</w:t>
      </w:r>
      <w:r w:rsidR="006A0877">
        <w:t>йте</w:t>
      </w:r>
      <w:r w:rsidR="00F57845">
        <w:t xml:space="preserve"> попадания </w:t>
      </w:r>
      <w:r w:rsidR="006A0877">
        <w:t>в</w:t>
      </w:r>
      <w:r w:rsidR="00F57845">
        <w:t xml:space="preserve"> глаза и</w:t>
      </w:r>
      <w:r w:rsidR="006A0877">
        <w:t xml:space="preserve"> на</w:t>
      </w:r>
      <w:r w:rsidR="00F57845">
        <w:t xml:space="preserve"> кожу.</w:t>
      </w:r>
      <w:r w:rsidR="00643D40" w:rsidRPr="00643D40">
        <w:t xml:space="preserve"> </w:t>
      </w:r>
      <w:r w:rsidR="00643D40">
        <w:t>Не</w:t>
      </w:r>
      <w:r w:rsidR="00643D40" w:rsidRPr="00643D40">
        <w:t xml:space="preserve"> </w:t>
      </w:r>
      <w:r w:rsidR="00F57845">
        <w:t>прокалыва</w:t>
      </w:r>
      <w:r w:rsidR="00C30CDD">
        <w:t>йте</w:t>
      </w:r>
      <w:r w:rsidR="00F57845">
        <w:t>,</w:t>
      </w:r>
      <w:r w:rsidR="00643D40" w:rsidRPr="00643D40">
        <w:t xml:space="preserve"> </w:t>
      </w:r>
      <w:r w:rsidR="00F57845">
        <w:t>не сжига</w:t>
      </w:r>
      <w:r w:rsidR="00C30CDD">
        <w:t>йте</w:t>
      </w:r>
      <w:r w:rsidR="00F57845">
        <w:t xml:space="preserve"> и</w:t>
      </w:r>
      <w:r w:rsidR="00643D40">
        <w:t xml:space="preserve"> не подверга</w:t>
      </w:r>
      <w:r w:rsidR="00C30CDD">
        <w:t>йте</w:t>
      </w:r>
      <w:r w:rsidR="00643D40">
        <w:t xml:space="preserve"> воздействию пря</w:t>
      </w:r>
      <w:r w:rsidR="00C30CDD">
        <w:t>мых солнечных лучей. Не нагревайте баллон</w:t>
      </w:r>
      <w:r w:rsidR="00F57845">
        <w:t xml:space="preserve"> свыше 50</w:t>
      </w:r>
      <w:r w:rsidR="00C30CDD">
        <w:t>°</w:t>
      </w:r>
      <w:r w:rsidR="00F57845">
        <w:t>С</w:t>
      </w:r>
      <w:r w:rsidR="00C30CDD">
        <w:t>, н</w:t>
      </w:r>
      <w:r w:rsidR="00643D40">
        <w:t>е хра</w:t>
      </w:r>
      <w:r w:rsidR="00F57845">
        <w:t>нит</w:t>
      </w:r>
      <w:r w:rsidR="00C30CDD">
        <w:t>е</w:t>
      </w:r>
      <w:r w:rsidR="00F57845">
        <w:t xml:space="preserve"> вблизи источников т</w:t>
      </w:r>
      <w:r w:rsidR="00681515">
        <w:t>епла.</w:t>
      </w:r>
      <w:bookmarkStart w:id="1" w:name="_GoBack"/>
      <w:bookmarkEnd w:id="1"/>
      <w:r w:rsidR="00F57845">
        <w:t xml:space="preserve"> </w:t>
      </w:r>
      <w:r w:rsidR="00C30CDD">
        <w:t>При контакте с кожей</w:t>
      </w:r>
      <w:r w:rsidR="006D41C0">
        <w:t xml:space="preserve"> тщательно пром</w:t>
      </w:r>
      <w:r w:rsidR="00C30CDD">
        <w:t xml:space="preserve">ойте </w:t>
      </w:r>
      <w:r w:rsidR="006D41C0">
        <w:t>с мылом и водой. При попадании в глаза пром</w:t>
      </w:r>
      <w:r w:rsidR="00C30CDD">
        <w:t>ойте</w:t>
      </w:r>
      <w:r w:rsidR="006D41C0">
        <w:t xml:space="preserve"> обильным количе</w:t>
      </w:r>
      <w:r w:rsidR="00C30CDD">
        <w:t>ством воды. При п</w:t>
      </w:r>
      <w:r w:rsidR="00396F92">
        <w:t>опадании средства внутрь</w:t>
      </w:r>
      <w:r w:rsidR="00C30CDD">
        <w:t xml:space="preserve"> </w:t>
      </w:r>
      <w:r w:rsidR="006D41C0">
        <w:t>не вызыва</w:t>
      </w:r>
      <w:r w:rsidR="00C30CDD">
        <w:t>йте</w:t>
      </w:r>
      <w:r w:rsidR="006D41C0">
        <w:t xml:space="preserve"> рвоту</w:t>
      </w:r>
      <w:r w:rsidR="00C30CDD">
        <w:t>,</w:t>
      </w:r>
      <w:r w:rsidR="006D41C0">
        <w:t xml:space="preserve"> </w:t>
      </w:r>
      <w:r w:rsidR="00C30CDD">
        <w:t>н</w:t>
      </w:r>
      <w:r w:rsidR="006D41C0">
        <w:t>емедленно обратитесь к врачу!</w:t>
      </w:r>
      <w:r w:rsidR="00C30CDD" w:rsidRPr="00C30CDD">
        <w:t xml:space="preserve"> </w:t>
      </w:r>
      <w:r w:rsidR="00C30CDD">
        <w:t>БЕРЕЧЬ ОТ ДЕТЕЙ.</w:t>
      </w:r>
    </w:p>
    <w:p w:rsidR="00F57845" w:rsidRDefault="00880BCF" w:rsidP="00F57845">
      <w:r>
        <w:t>Объём</w:t>
      </w:r>
      <w:r w:rsidR="00F57845">
        <w:t>: 142 мл</w:t>
      </w:r>
      <w:r w:rsidR="006E55E3">
        <w:t xml:space="preserve">        </w:t>
      </w:r>
      <w:r w:rsidR="00F57845">
        <w:t>Сделано в США</w:t>
      </w:r>
    </w:p>
    <w:p w:rsidR="00F57845" w:rsidRDefault="00F57845" w:rsidP="00F57845">
      <w:r>
        <w:t>При условии герметичности срок годности не ограничен</w:t>
      </w:r>
    </w:p>
    <w:p w:rsidR="00F57845" w:rsidRDefault="00F57845" w:rsidP="00F57845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6E55E3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57845" w:rsidRPr="00F57845" w:rsidRDefault="00F57845" w:rsidP="00F57845">
      <w:pPr>
        <w:rPr>
          <w:lang w:val="en-US"/>
        </w:rPr>
      </w:pPr>
    </w:p>
    <w:sectPr w:rsidR="00F57845" w:rsidRPr="00F5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Oksana" w:date="2014-02-27T16:24:00Z" w:initials="O">
    <w:p w:rsidR="00B66F81" w:rsidRDefault="00B66F81">
      <w:pPr>
        <w:pStyle w:val="a4"/>
      </w:pPr>
      <w:r>
        <w:rPr>
          <w:rStyle w:val="a3"/>
        </w:rPr>
        <w:annotationRef/>
      </w:r>
      <w:r>
        <w:t>Поставить значок как в машине после этого слова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2261B7"/>
    <w:rsid w:val="00381C74"/>
    <w:rsid w:val="00396F92"/>
    <w:rsid w:val="004455B3"/>
    <w:rsid w:val="00476778"/>
    <w:rsid w:val="004D6902"/>
    <w:rsid w:val="00643D40"/>
    <w:rsid w:val="00681515"/>
    <w:rsid w:val="006A0877"/>
    <w:rsid w:val="006D41C0"/>
    <w:rsid w:val="006D6C7D"/>
    <w:rsid w:val="006E55E3"/>
    <w:rsid w:val="00750483"/>
    <w:rsid w:val="00880BCF"/>
    <w:rsid w:val="00AD6BEE"/>
    <w:rsid w:val="00B66F81"/>
    <w:rsid w:val="00C30CDD"/>
    <w:rsid w:val="00D81C50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6F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6F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66F8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6F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66F8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6F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6F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66F8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6F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66F8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13</cp:revision>
  <cp:lastPrinted>2014-02-27T05:21:00Z</cp:lastPrinted>
  <dcterms:created xsi:type="dcterms:W3CDTF">2014-02-04T07:16:00Z</dcterms:created>
  <dcterms:modified xsi:type="dcterms:W3CDTF">2014-03-27T02:05:00Z</dcterms:modified>
</cp:coreProperties>
</file>